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73" w:rsidRPr="00460033" w:rsidRDefault="00A84273" w:rsidP="00A84273">
      <w:pPr>
        <w:jc w:val="both"/>
      </w:pPr>
      <w:r>
        <w:rPr>
          <w:noProof/>
        </w:rPr>
        <w:drawing>
          <wp:inline distT="0" distB="0" distL="0" distR="0">
            <wp:extent cx="5935345" cy="844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4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</w:p>
    <w:p w:rsidR="00A84273" w:rsidRDefault="00A84273" w:rsidP="00A84273">
      <w:pPr>
        <w:jc w:val="both"/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Pr="00460033" w:rsidRDefault="00A84273" w:rsidP="00A84273">
      <w:pPr>
        <w:rPr>
          <w:b/>
        </w:rPr>
      </w:pPr>
      <w:r w:rsidRPr="00460033">
        <w:rPr>
          <w:b/>
        </w:rPr>
        <w:t>Учебный план</w:t>
      </w:r>
    </w:p>
    <w:p w:rsidR="00A84273" w:rsidRDefault="00A84273" w:rsidP="00A84273">
      <w:r w:rsidRPr="00460033">
        <w:t>основного общего образования (5</w:t>
      </w:r>
      <w:r>
        <w:t xml:space="preserve"> -7 классы</w:t>
      </w:r>
      <w:r w:rsidRPr="00460033">
        <w:t>)</w:t>
      </w:r>
    </w:p>
    <w:p w:rsidR="00A84273" w:rsidRPr="00460033" w:rsidRDefault="00A84273" w:rsidP="00A84273">
      <w:r>
        <w:t>на 2023-2024 учебный год</w:t>
      </w: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Pr="00A93ED0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  <w:r w:rsidRPr="00A93ED0">
        <w:rPr>
          <w:b/>
        </w:rPr>
        <w:lastRenderedPageBreak/>
        <w:t>1.Пояснительная записка</w:t>
      </w:r>
    </w:p>
    <w:p w:rsidR="00A84273" w:rsidRPr="00A93ED0" w:rsidRDefault="00A84273" w:rsidP="00A84273">
      <w:pPr>
        <w:tabs>
          <w:tab w:val="left" w:pos="0"/>
        </w:tabs>
        <w:rPr>
          <w:b/>
          <w:bCs/>
        </w:rPr>
      </w:pPr>
      <w:r w:rsidRPr="00A93ED0">
        <w:rPr>
          <w:b/>
        </w:rPr>
        <w:t xml:space="preserve">к  </w:t>
      </w:r>
      <w:r w:rsidRPr="00A93ED0">
        <w:rPr>
          <w:b/>
          <w:bCs/>
        </w:rPr>
        <w:t xml:space="preserve">учебному плану основного общего образования, реализующего федеральный государственный образовательный стандарт основного общего образования </w:t>
      </w:r>
    </w:p>
    <w:p w:rsidR="00A84273" w:rsidRPr="00460033" w:rsidRDefault="00A84273" w:rsidP="00A84273">
      <w:pPr>
        <w:tabs>
          <w:tab w:val="left" w:pos="0"/>
        </w:tabs>
        <w:rPr>
          <w:bCs/>
        </w:rPr>
      </w:pPr>
    </w:p>
    <w:p w:rsidR="00A84273" w:rsidRPr="00460033" w:rsidRDefault="00A84273" w:rsidP="00A84273">
      <w:pPr>
        <w:spacing w:line="276" w:lineRule="auto"/>
        <w:ind w:firstLine="567"/>
        <w:jc w:val="both"/>
        <w:rPr>
          <w:rStyle w:val="markedcontent"/>
        </w:rPr>
      </w:pPr>
      <w:proofErr w:type="gramStart"/>
      <w:r w:rsidRPr="00460033">
        <w:rPr>
          <w:rStyle w:val="markedcontent"/>
        </w:rPr>
        <w:t>Учебный план основного общего образования Муниципальное автономное общеобразовательное учреждение «Образовательный центр №4»</w:t>
      </w:r>
      <w:r w:rsidRPr="00460033">
        <w:t xml:space="preserve"> </w:t>
      </w:r>
      <w:r w:rsidRPr="00460033">
        <w:rPr>
          <w:rStyle w:val="markedcontent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Pr="00460033">
        <w:rPr>
          <w:rStyle w:val="markedcontent"/>
        </w:rPr>
        <w:t xml:space="preserve"> учебное время, отводимое на их освоение по классам и учебным предметам.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Учебный план является частью образовательной программы Муниципальное автономное общеобразовательное учреждение «Образовательный центр №4», разработанной в соответствии с ФГОС основного общего образования, с учетом примерных основных образовательных программ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84273" w:rsidRPr="00460033" w:rsidRDefault="00A84273" w:rsidP="00A84273">
      <w:pPr>
        <w:spacing w:line="276" w:lineRule="auto"/>
        <w:ind w:firstLine="567"/>
        <w:jc w:val="both"/>
      </w:pPr>
      <w:r w:rsidRPr="00460033">
        <w:rPr>
          <w:rStyle w:val="markedcontent"/>
        </w:rPr>
        <w:t>Учебный год в Муниципальное автономное общеобразовательное учреждение «Образовательный центр №4»</w:t>
      </w:r>
      <w:r w:rsidRPr="00460033">
        <w:t xml:space="preserve"> </w:t>
      </w:r>
      <w:r w:rsidRPr="00460033">
        <w:rPr>
          <w:rStyle w:val="markedcontent"/>
        </w:rPr>
        <w:t xml:space="preserve">начинается </w:t>
      </w:r>
      <w:r w:rsidRPr="00460033">
        <w:t>01.09.202</w:t>
      </w:r>
      <w:r>
        <w:t>3</w:t>
      </w:r>
      <w:r w:rsidRPr="00460033">
        <w:t xml:space="preserve"> </w:t>
      </w:r>
      <w:r w:rsidRPr="00460033">
        <w:rPr>
          <w:rStyle w:val="markedcontent"/>
        </w:rPr>
        <w:t xml:space="preserve">и заканчивается </w:t>
      </w:r>
      <w:r>
        <w:t>20</w:t>
      </w:r>
      <w:r w:rsidRPr="00460033">
        <w:t>.05.202</w:t>
      </w:r>
      <w:r>
        <w:t>4.</w:t>
      </w:r>
    </w:p>
    <w:p w:rsidR="00A84273" w:rsidRPr="00460033" w:rsidRDefault="00A84273" w:rsidP="00A84273">
      <w:pPr>
        <w:spacing w:line="276" w:lineRule="auto"/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Продолжительность учебного года в 5-</w:t>
      </w:r>
      <w:r>
        <w:rPr>
          <w:rStyle w:val="markedcontent"/>
        </w:rPr>
        <w:t>7</w:t>
      </w:r>
      <w:r w:rsidRPr="00460033">
        <w:rPr>
          <w:rStyle w:val="markedcontent"/>
        </w:rPr>
        <w:t xml:space="preserve"> классах составляет 3</w:t>
      </w:r>
      <w:r>
        <w:rPr>
          <w:rStyle w:val="markedcontent"/>
        </w:rPr>
        <w:t>4</w:t>
      </w:r>
      <w:r w:rsidRPr="00460033">
        <w:rPr>
          <w:rStyle w:val="markedcontent"/>
        </w:rPr>
        <w:t xml:space="preserve"> учебные недели</w:t>
      </w:r>
      <w:r>
        <w:rPr>
          <w:rStyle w:val="markedcontent"/>
        </w:rPr>
        <w:t>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Учебные занятия для учащихся 5-</w:t>
      </w:r>
      <w:r>
        <w:rPr>
          <w:rStyle w:val="markedcontent"/>
        </w:rPr>
        <w:t>7</w:t>
      </w:r>
      <w:r w:rsidRPr="00460033">
        <w:rPr>
          <w:rStyle w:val="markedcontent"/>
        </w:rPr>
        <w:t xml:space="preserve"> классов проводятся по 5-ти дневной учебной неделе.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Максимальный объем аудиторной нагрузки обучающихся в неделю составляет  в  5 классе – 29 часов, в  6 классе – 30 часов, в 7 классе – 32 часа</w:t>
      </w:r>
      <w:r>
        <w:rPr>
          <w:rStyle w:val="markedcontent"/>
        </w:rPr>
        <w:t>.</w:t>
      </w:r>
      <w:r w:rsidRPr="00460033">
        <w:rPr>
          <w:rStyle w:val="markedcontent"/>
        </w:rPr>
        <w:t xml:space="preserve"> 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84273" w:rsidRPr="00460033" w:rsidRDefault="00A84273" w:rsidP="00A84273">
      <w:pPr>
        <w:ind w:firstLine="567"/>
        <w:jc w:val="both"/>
      </w:pPr>
      <w:r w:rsidRPr="00460033">
        <w:rPr>
          <w:rStyle w:val="markedcontent"/>
        </w:rPr>
        <w:t>В муниципальном автономном общеобразовательном учреждении «Образовательный центр №4»</w:t>
      </w:r>
      <w:r w:rsidRPr="00460033">
        <w:t xml:space="preserve"> </w:t>
      </w:r>
      <w:r w:rsidRPr="00460033">
        <w:rPr>
          <w:rStyle w:val="markedcontent"/>
        </w:rPr>
        <w:t xml:space="preserve">языком обучения является </w:t>
      </w:r>
      <w:r w:rsidRPr="00460033">
        <w:t>русский язык.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По заявлению родителей (законных представителей) несовершеннолетних обучающихся осуществляется изучение второго иностранного языка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60033">
        <w:rPr>
          <w:rStyle w:val="markedcontent"/>
        </w:rPr>
        <w:t>обучающимися</w:t>
      </w:r>
      <w:proofErr w:type="gramEnd"/>
      <w:r w:rsidRPr="00460033">
        <w:rPr>
          <w:rStyle w:val="markedcontent"/>
        </w:rPr>
        <w:t xml:space="preserve"> части содержания или всего объема учебной дисциплины за учебный год (годовое оценивание).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Промежуточная/годовая аттестация </w:t>
      </w:r>
      <w:proofErr w:type="gramStart"/>
      <w:r w:rsidRPr="00460033">
        <w:rPr>
          <w:rStyle w:val="markedcontent"/>
        </w:rPr>
        <w:t>обучающихся</w:t>
      </w:r>
      <w:proofErr w:type="gramEnd"/>
      <w:r w:rsidRPr="00460033">
        <w:rPr>
          <w:rStyle w:val="markedcontent"/>
        </w:rPr>
        <w:t xml:space="preserve"> за триместр осуществляется в соответствии с календарным учебным графиком.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</w:rPr>
        <w:t xml:space="preserve"> </w:t>
      </w:r>
      <w:r w:rsidRPr="00460033">
        <w:rPr>
          <w:rStyle w:val="markedcontent"/>
        </w:rPr>
        <w:t xml:space="preserve">текущего контроля успеваемости и промежуточной </w:t>
      </w:r>
      <w:proofErr w:type="gramStart"/>
      <w:r w:rsidRPr="00460033">
        <w:rPr>
          <w:rStyle w:val="markedcontent"/>
        </w:rPr>
        <w:t>аттестации</w:t>
      </w:r>
      <w:proofErr w:type="gramEnd"/>
      <w:r w:rsidRPr="00460033">
        <w:rPr>
          <w:rStyle w:val="markedcontent"/>
        </w:rPr>
        <w:t xml:space="preserve"> обучающихся Муниципальное автономное общеобразовательное учреждение «Образовательный центр №4». </w:t>
      </w:r>
    </w:p>
    <w:p w:rsidR="00A84273" w:rsidRPr="00460033" w:rsidRDefault="00A84273" w:rsidP="00A84273">
      <w:pPr>
        <w:ind w:firstLine="567"/>
        <w:jc w:val="both"/>
        <w:rPr>
          <w:rStyle w:val="markedcontent"/>
        </w:rPr>
      </w:pPr>
      <w:r w:rsidRPr="00460033">
        <w:rPr>
          <w:rStyle w:val="markedcontent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A84273" w:rsidRPr="0076701E" w:rsidRDefault="00A84273" w:rsidP="00A84273">
      <w:pPr>
        <w:ind w:firstLine="567"/>
        <w:jc w:val="both"/>
      </w:pPr>
      <w:r w:rsidRPr="00460033">
        <w:rPr>
          <w:rStyle w:val="markedcontent"/>
        </w:rPr>
        <w:lastRenderedPageBreak/>
        <w:t>Нормативный срок освоения основной образовательной программы основного общего образования составляет 5 лет.</w:t>
      </w:r>
    </w:p>
    <w:p w:rsidR="00A84273" w:rsidRPr="00460033" w:rsidRDefault="00A84273" w:rsidP="00A84273"/>
    <w:p w:rsidR="00A84273" w:rsidRDefault="00A84273" w:rsidP="00A84273">
      <w:pPr>
        <w:tabs>
          <w:tab w:val="left" w:pos="2745"/>
          <w:tab w:val="center" w:pos="4799"/>
        </w:tabs>
        <w:rPr>
          <w:bCs/>
        </w:rPr>
      </w:pPr>
    </w:p>
    <w:p w:rsidR="00A84273" w:rsidRPr="0076701E" w:rsidRDefault="00A84273" w:rsidP="00A84273">
      <w:pPr>
        <w:tabs>
          <w:tab w:val="left" w:pos="2745"/>
          <w:tab w:val="center" w:pos="4799"/>
        </w:tabs>
        <w:rPr>
          <w:b/>
          <w:bCs/>
        </w:rPr>
      </w:pPr>
      <w:r w:rsidRPr="0076701E">
        <w:rPr>
          <w:b/>
          <w:bCs/>
        </w:rPr>
        <w:t>2.Учебный план (недельный)</w:t>
      </w:r>
    </w:p>
    <w:p w:rsidR="00A84273" w:rsidRPr="0076701E" w:rsidRDefault="00A84273" w:rsidP="00A84273">
      <w:pPr>
        <w:tabs>
          <w:tab w:val="left" w:pos="2640"/>
        </w:tabs>
        <w:rPr>
          <w:b/>
          <w:bCs/>
        </w:rPr>
      </w:pPr>
      <w:r w:rsidRPr="0076701E">
        <w:rPr>
          <w:b/>
          <w:bCs/>
        </w:rPr>
        <w:t>основного общего образования, реализующего ФГОС ООО</w:t>
      </w:r>
    </w:p>
    <w:p w:rsidR="00A84273" w:rsidRPr="0076701E" w:rsidRDefault="00A84273" w:rsidP="00A84273">
      <w:pPr>
        <w:tabs>
          <w:tab w:val="left" w:pos="2640"/>
        </w:tabs>
        <w:rPr>
          <w:b/>
          <w:bCs/>
        </w:rPr>
      </w:pPr>
      <w:r w:rsidRPr="0076701E">
        <w:rPr>
          <w:b/>
          <w:bCs/>
        </w:rPr>
        <w:t xml:space="preserve"> (5-7 классы)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963"/>
        <w:gridCol w:w="1035"/>
        <w:gridCol w:w="1134"/>
        <w:gridCol w:w="1842"/>
      </w:tblGrid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Предметные области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Учебные предметы классы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Количество часов в неделю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5а</w:t>
            </w:r>
            <w:proofErr w:type="gramStart"/>
            <w:r>
              <w:t>,б</w:t>
            </w:r>
            <w:proofErr w:type="gramEnd"/>
            <w:r>
              <w:t>,п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6а</w:t>
            </w:r>
            <w:proofErr w:type="gramStart"/>
            <w:r>
              <w:t>,б</w:t>
            </w:r>
            <w:proofErr w:type="gramEnd"/>
            <w:r>
              <w:t>,в,п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>
              <w:t>,в,п</w:t>
            </w: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Обязательная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</w:tr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Русский язык и литература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Русский язык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4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Литература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2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3D221C" w:rsidRDefault="00A84273" w:rsidP="002517CE">
            <w:pPr>
              <w:pStyle w:val="ConsPlusNormal"/>
            </w:pPr>
            <w:r w:rsidRPr="003D221C">
              <w:t>Родная литература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</w:tr>
      <w:tr w:rsidR="00A84273" w:rsidRPr="003D221C" w:rsidTr="002517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Иностранные языки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Иностранный язык</w:t>
            </w:r>
            <w:r>
              <w:t xml:space="preserve"> (английский)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Математика и информатика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Математика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Алгебра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3D221C" w:rsidRDefault="00A84273" w:rsidP="002517CE">
            <w:pPr>
              <w:pStyle w:val="ConsPlusNormal"/>
            </w:pPr>
            <w:r w:rsidRPr="003D221C">
              <w:t>Геометрия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3D221C" w:rsidRDefault="00A84273" w:rsidP="002517CE">
            <w:pPr>
              <w:pStyle w:val="ConsPlusNormal"/>
            </w:pPr>
            <w:r w:rsidRPr="003D221C">
              <w:t>Вероятность и статистика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3D221C" w:rsidRDefault="00A84273" w:rsidP="002517CE">
            <w:pPr>
              <w:pStyle w:val="ConsPlusNormal"/>
            </w:pPr>
            <w:r w:rsidRPr="003D221C">
              <w:t>Информатика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</w:tr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Общественно-научные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История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Обществознание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География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Естественнонаучные предметы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Физика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Химия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Биология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</w:tr>
      <w:tr w:rsidR="00A84273" w:rsidRPr="003D221C" w:rsidTr="002517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Основы духовно-нравственной культуры народов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</w:tr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Искусство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Изобразительное искусство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Музыка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</w:t>
            </w:r>
          </w:p>
        </w:tc>
      </w:tr>
      <w:tr w:rsidR="00A84273" w:rsidRPr="003D221C" w:rsidTr="002517C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Технология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A84273" w:rsidRPr="003D221C" w:rsidTr="002517CE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 xml:space="preserve">Физическая </w:t>
            </w:r>
            <w:r w:rsidRPr="003D221C">
              <w:lastRenderedPageBreak/>
              <w:t>культура и основы безопасности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lastRenderedPageBreak/>
              <w:t>Физическая культура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</w:p>
        </w:tc>
      </w:tr>
      <w:tr w:rsidR="00A84273" w:rsidRPr="003D221C" w:rsidTr="002517CE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Основы безопасности жизнедеятельности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lastRenderedPageBreak/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</w:t>
            </w:r>
            <w:r>
              <w:t>0</w:t>
            </w:r>
          </w:p>
        </w:tc>
      </w:tr>
      <w:tr w:rsidR="00A84273" w:rsidRPr="003D221C" w:rsidTr="002517CE">
        <w:tc>
          <w:tcPr>
            <w:tcW w:w="9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Часть, формируемая участниками образовательных отношений</w:t>
            </w: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>
              <w:t>УК «Введение в географию»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</w:pPr>
            <w:r>
              <w:t>УК «Экологическая культура»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1</w:t>
            </w: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</w:pPr>
            <w:r>
              <w:t>УК «Живое слово»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  <w:jc w:val="center"/>
            </w:pPr>
            <w:r>
              <w:t>1</w:t>
            </w: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Default="00A84273" w:rsidP="002517C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>
              <w:t>32</w:t>
            </w: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Учебные недели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34</w:t>
            </w:r>
          </w:p>
        </w:tc>
      </w:tr>
      <w:tr w:rsidR="00A84273" w:rsidRPr="003D221C" w:rsidTr="002517CE">
        <w:trPr>
          <w:trHeight w:val="513"/>
        </w:trPr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Всего 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1088</w:t>
            </w:r>
          </w:p>
        </w:tc>
      </w:tr>
      <w:tr w:rsidR="00A84273" w:rsidRPr="003D221C" w:rsidTr="002517CE">
        <w:tc>
          <w:tcPr>
            <w:tcW w:w="5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</w:pPr>
            <w:r w:rsidRPr="003D221C"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3D221C" w:rsidRDefault="00A84273" w:rsidP="002517CE">
            <w:pPr>
              <w:pStyle w:val="ConsPlusNormal"/>
              <w:jc w:val="center"/>
            </w:pPr>
            <w:r w:rsidRPr="003D221C">
              <w:t>32</w:t>
            </w:r>
          </w:p>
        </w:tc>
      </w:tr>
    </w:tbl>
    <w:p w:rsidR="00A84273" w:rsidRPr="00460033" w:rsidRDefault="00A84273" w:rsidP="00A84273">
      <w:pPr>
        <w:jc w:val="both"/>
      </w:pPr>
    </w:p>
    <w:p w:rsidR="00A84273" w:rsidRDefault="00A84273" w:rsidP="00A84273">
      <w:pPr>
        <w:jc w:val="both"/>
      </w:pPr>
    </w:p>
    <w:p w:rsidR="00A84273" w:rsidRDefault="00A84273" w:rsidP="00A84273">
      <w:pPr>
        <w:shd w:val="clear" w:color="auto" w:fill="FFFFFF"/>
        <w:jc w:val="both"/>
      </w:pPr>
      <w:r>
        <w:t>3.</w:t>
      </w:r>
      <w:r w:rsidRPr="00460033">
        <w:t xml:space="preserve"> С целью установления фактического уровня теоретических знаний обучающихся по предметам обязательного компонента учебного плана, с целью контроля выполнения учебных программ  по решению педагогического совета  промежуточная аттестация  в 5- </w:t>
      </w:r>
      <w:r>
        <w:t>7</w:t>
      </w:r>
      <w:r w:rsidRPr="00460033">
        <w:t> классах проводится  по  предметам в следующих формах: </w:t>
      </w:r>
    </w:p>
    <w:p w:rsidR="00A84273" w:rsidRDefault="00A84273" w:rsidP="00A84273"/>
    <w:p w:rsidR="00A84273" w:rsidRPr="00A93ED0" w:rsidRDefault="00A84273" w:rsidP="00A84273">
      <w:pPr>
        <w:rPr>
          <w:b/>
        </w:rPr>
      </w:pPr>
      <w:r w:rsidRPr="00A93ED0">
        <w:rPr>
          <w:b/>
        </w:rPr>
        <w:t>Промежуточная  аттестация</w:t>
      </w:r>
    </w:p>
    <w:p w:rsidR="00A84273" w:rsidRPr="00A93ED0" w:rsidRDefault="00A84273" w:rsidP="00A84273">
      <w:pPr>
        <w:jc w:val="both"/>
        <w:rPr>
          <w:b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742"/>
        <w:gridCol w:w="4602"/>
      </w:tblGrid>
      <w:tr w:rsidR="00A84273" w:rsidRPr="00460033" w:rsidTr="002517C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Классы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</w:pPr>
            <w:r w:rsidRPr="00460033">
              <w:t>Предмет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Форма проведения</w:t>
            </w:r>
          </w:p>
        </w:tc>
      </w:tr>
      <w:tr w:rsidR="00A84273" w:rsidRPr="00460033" w:rsidTr="002517C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5-6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</w:pPr>
            <w:r>
              <w:t>Математика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 xml:space="preserve"> Зачет  результатов ВПР</w:t>
            </w:r>
          </w:p>
        </w:tc>
      </w:tr>
      <w:tr w:rsidR="00A84273" w:rsidRPr="00460033" w:rsidTr="002517CE"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5-</w:t>
            </w:r>
            <w:r w:rsidRPr="00460033">
              <w:t xml:space="preserve"> </w:t>
            </w:r>
            <w: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Русский язык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Зачет  результатов ВПР</w:t>
            </w:r>
          </w:p>
        </w:tc>
      </w:tr>
      <w:tr w:rsidR="00A84273" w:rsidRPr="00460033" w:rsidTr="002517CE">
        <w:trPr>
          <w:trHeight w:val="333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Литература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Контрольная работа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5-7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 xml:space="preserve">Английский язык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  <w:r w:rsidRPr="00460033">
              <w:t>Контрольная работа, тестирование</w:t>
            </w:r>
          </w:p>
        </w:tc>
      </w:tr>
      <w:tr w:rsidR="00A84273" w:rsidRPr="00460033" w:rsidTr="002517CE">
        <w:trPr>
          <w:trHeight w:val="763"/>
        </w:trPr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Алгебра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 w:rsidRPr="00460033">
              <w:t xml:space="preserve">7-8- </w:t>
            </w:r>
            <w:r>
              <w:t>Зачет  результатов ВПР</w:t>
            </w:r>
            <w:r w:rsidRPr="00460033">
              <w:t xml:space="preserve"> </w:t>
            </w:r>
          </w:p>
          <w:p w:rsidR="00A84273" w:rsidRPr="00460033" w:rsidRDefault="00A84273" w:rsidP="002517CE">
            <w:pPr>
              <w:jc w:val="left"/>
            </w:pPr>
            <w:r w:rsidRPr="00460033">
              <w:t xml:space="preserve">Контрольная работа, </w:t>
            </w:r>
          </w:p>
          <w:p w:rsidR="00A84273" w:rsidRPr="00460033" w:rsidRDefault="00A84273" w:rsidP="002517CE">
            <w:pPr>
              <w:jc w:val="left"/>
            </w:pPr>
            <w:r w:rsidRPr="00460033">
              <w:t xml:space="preserve">9-комбинированная контрольная работа  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Геометрия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</w:pPr>
            <w:r w:rsidRPr="00460033">
              <w:t>7-8- Контрольная работа,</w:t>
            </w:r>
          </w:p>
          <w:p w:rsidR="00A84273" w:rsidRPr="00460033" w:rsidRDefault="00A84273" w:rsidP="002517CE">
            <w:pPr>
              <w:jc w:val="left"/>
            </w:pPr>
            <w:r w:rsidRPr="00460033">
              <w:t xml:space="preserve">9-комбинированная контрольная работа  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Информатика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 xml:space="preserve">Тестирование 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5-7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История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  <w:r w:rsidRPr="00460033">
              <w:t xml:space="preserve">Контрольная работа, тестирование 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Обществознание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left"/>
            </w:pPr>
            <w:r w:rsidRPr="00460033">
              <w:t>Тестирование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left"/>
            </w:pPr>
            <w:r w:rsidRPr="00460033">
              <w:t>Тестирование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 xml:space="preserve">Основы духовно-нравственной </w:t>
            </w:r>
            <w:r w:rsidRPr="00460033">
              <w:rPr>
                <w:bCs/>
              </w:rPr>
              <w:lastRenderedPageBreak/>
              <w:t>культуры народов России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</w:pPr>
            <w:r>
              <w:lastRenderedPageBreak/>
              <w:t>Учет текущих оценок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Физика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  <w:r w:rsidRPr="00460033">
              <w:t>Контрольная работа, тестирование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Химия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  <w:r w:rsidRPr="00460033">
              <w:t>Контрольная работа, тестирование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  <w:r w:rsidRPr="00460033">
              <w:t>Комплексная контрольная работа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Музыка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Технология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5-</w:t>
            </w: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Изобразительное искусство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</w:p>
        </w:tc>
      </w:tr>
      <w:tr w:rsidR="00A84273" w:rsidRPr="00460033" w:rsidTr="002517CE">
        <w:trPr>
          <w:trHeight w:val="70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  <w:rPr>
                <w:bCs/>
              </w:rPr>
            </w:pPr>
            <w:r w:rsidRPr="0046003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 xml:space="preserve">Тестирование </w:t>
            </w:r>
          </w:p>
        </w:tc>
      </w:tr>
      <w:tr w:rsidR="00A84273" w:rsidRPr="00460033" w:rsidTr="002517CE">
        <w:trPr>
          <w:trHeight w:val="8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Физическая культура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Учет текущих оценок</w:t>
            </w:r>
          </w:p>
          <w:p w:rsidR="00A84273" w:rsidRDefault="00A84273" w:rsidP="002517CE">
            <w:pPr>
              <w:jc w:val="both"/>
            </w:pPr>
            <w:r>
              <w:t xml:space="preserve"> Сдача норм ГТО</w:t>
            </w:r>
          </w:p>
          <w:p w:rsidR="00A84273" w:rsidRPr="00460033" w:rsidRDefault="00A84273" w:rsidP="002517CE">
            <w:pPr>
              <w:jc w:val="both"/>
            </w:pPr>
            <w:r w:rsidRPr="00460033">
              <w:t xml:space="preserve">Тестирование, практическое задание </w:t>
            </w:r>
          </w:p>
        </w:tc>
      </w:tr>
    </w:tbl>
    <w:p w:rsidR="00A84273" w:rsidRPr="00460033" w:rsidRDefault="00A84273" w:rsidP="00A84273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A84273" w:rsidRPr="00460033" w:rsidRDefault="00A84273" w:rsidP="00A84273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A84273" w:rsidRPr="00460033" w:rsidRDefault="00A84273" w:rsidP="00A84273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A84273" w:rsidRPr="00460033" w:rsidRDefault="00A84273" w:rsidP="00A84273">
      <w:pPr>
        <w:jc w:val="both"/>
      </w:pPr>
      <w:r w:rsidRPr="00460033">
        <w:t>К промежуточной аттестации допускаются все обучающиеся 5-</w:t>
      </w:r>
      <w:r>
        <w:t>7</w:t>
      </w:r>
      <w:r w:rsidRPr="00460033">
        <w:t xml:space="preserve">  классов. Для </w:t>
      </w:r>
      <w:proofErr w:type="gramStart"/>
      <w:r w:rsidRPr="00460033">
        <w:t>обучающихся</w:t>
      </w:r>
      <w:proofErr w:type="gramEnd"/>
      <w:r w:rsidRPr="00460033">
        <w:t>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A84273" w:rsidRPr="00460033" w:rsidRDefault="00A84273" w:rsidP="00A84273">
      <w:pPr>
        <w:pStyle w:val="a3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</w:p>
    <w:p w:rsidR="00A84273" w:rsidRPr="0046003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Default="00A84273" w:rsidP="00A84273">
      <w:pPr>
        <w:rPr>
          <w:b/>
        </w:rPr>
      </w:pPr>
    </w:p>
    <w:p w:rsidR="00A84273" w:rsidRPr="00460033" w:rsidRDefault="00A84273" w:rsidP="00A84273">
      <w:pPr>
        <w:rPr>
          <w:b/>
        </w:rPr>
      </w:pPr>
      <w:r w:rsidRPr="00460033">
        <w:rPr>
          <w:b/>
        </w:rPr>
        <w:t>Учебный план</w:t>
      </w:r>
    </w:p>
    <w:p w:rsidR="00A84273" w:rsidRPr="00460033" w:rsidRDefault="00A84273" w:rsidP="00A84273">
      <w:r w:rsidRPr="00460033">
        <w:t>основного общего образования (</w:t>
      </w:r>
      <w:r>
        <w:t>8</w:t>
      </w:r>
      <w:r w:rsidRPr="00460033">
        <w:t>-9 классы)</w:t>
      </w:r>
    </w:p>
    <w:p w:rsidR="00A84273" w:rsidRPr="00460033" w:rsidRDefault="00A84273" w:rsidP="00A84273">
      <w:r w:rsidRPr="00460033">
        <w:t>на 202</w:t>
      </w:r>
      <w:r>
        <w:t>3</w:t>
      </w:r>
      <w:r w:rsidRPr="00460033">
        <w:t>-202</w:t>
      </w:r>
      <w:r>
        <w:t>4</w:t>
      </w:r>
      <w:r w:rsidRPr="00460033">
        <w:t xml:space="preserve"> учебный год</w:t>
      </w: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A84273" w:rsidRPr="0046003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A84273" w:rsidRPr="00A93ED0" w:rsidRDefault="00A84273" w:rsidP="00A8427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A93ED0">
        <w:rPr>
          <w:b/>
        </w:rPr>
        <w:lastRenderedPageBreak/>
        <w:t>1.Пояснительная записка</w:t>
      </w:r>
    </w:p>
    <w:p w:rsidR="00A84273" w:rsidRPr="00A93ED0" w:rsidRDefault="00A84273" w:rsidP="00A84273">
      <w:pPr>
        <w:tabs>
          <w:tab w:val="left" w:pos="0"/>
        </w:tabs>
        <w:rPr>
          <w:b/>
          <w:bCs/>
        </w:rPr>
      </w:pPr>
      <w:r w:rsidRPr="00A93ED0">
        <w:rPr>
          <w:b/>
        </w:rPr>
        <w:t xml:space="preserve">к  </w:t>
      </w:r>
      <w:r w:rsidRPr="00A93ED0">
        <w:rPr>
          <w:b/>
          <w:bCs/>
        </w:rPr>
        <w:t>учебному плану основного общего образования, реализующего федеральный государственный образовательный стандарт основного общего образования (8,9 классы)</w:t>
      </w:r>
    </w:p>
    <w:p w:rsidR="00A84273" w:rsidRPr="00460033" w:rsidRDefault="00A84273" w:rsidP="00A84273">
      <w:pPr>
        <w:tabs>
          <w:tab w:val="left" w:pos="0"/>
        </w:tabs>
        <w:rPr>
          <w:bCs/>
        </w:rPr>
      </w:pPr>
    </w:p>
    <w:p w:rsidR="00A84273" w:rsidRPr="00A93ED0" w:rsidRDefault="00A84273" w:rsidP="00A84273">
      <w:pPr>
        <w:tabs>
          <w:tab w:val="left" w:pos="0"/>
        </w:tabs>
        <w:jc w:val="both"/>
      </w:pPr>
      <w:r w:rsidRPr="00460033">
        <w:t>При формировании учебного плана основного общего образования на 2022-2023 учебный год МАОУ «Образовательный центр №4» руководствовался Приказом Министерства образования и науки Российской Федерации от 17.12.2010г.</w:t>
      </w:r>
      <w:r>
        <w:t xml:space="preserve"> </w:t>
      </w:r>
      <w:r w:rsidRPr="00460033">
        <w:t>№1897 «Об утверждении и введении в действие федерального государственного</w:t>
      </w:r>
      <w:r>
        <w:t xml:space="preserve"> </w:t>
      </w:r>
      <w:r w:rsidRPr="00460033">
        <w:t>образовательного стандарта основного общего образования» (с изменениями). Учебный план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84273" w:rsidRPr="00460033" w:rsidRDefault="00A84273" w:rsidP="00A84273">
      <w:pPr>
        <w:numPr>
          <w:ilvl w:val="1"/>
          <w:numId w:val="1"/>
        </w:numPr>
        <w:jc w:val="both"/>
      </w:pPr>
      <w:r w:rsidRPr="00460033">
        <w:t>В рамках основной образовательной программы реализуются основные образовательные программы базового уровня.</w:t>
      </w:r>
    </w:p>
    <w:p w:rsidR="00A84273" w:rsidRPr="00460033" w:rsidRDefault="00A84273" w:rsidP="00A84273">
      <w:pPr>
        <w:jc w:val="both"/>
      </w:pPr>
      <w:r w:rsidRPr="00460033">
        <w:t xml:space="preserve">В структуру обязательной части учебного плана внесена предметная область «Родной язык и родная литература» (на основании письма </w:t>
      </w:r>
      <w:proofErr w:type="spellStart"/>
      <w:r w:rsidRPr="00460033">
        <w:t>Рособнадзора</w:t>
      </w:r>
      <w:proofErr w:type="spellEnd"/>
      <w:r w:rsidRPr="00460033">
        <w:t xml:space="preserve"> от 20.06.2018 года № 05-192). </w:t>
      </w:r>
    </w:p>
    <w:p w:rsidR="00A84273" w:rsidRPr="00460033" w:rsidRDefault="00A84273" w:rsidP="00A84273">
      <w:pPr>
        <w:spacing w:line="288" w:lineRule="auto"/>
        <w:jc w:val="both"/>
        <w:rPr>
          <w:bCs/>
        </w:rPr>
      </w:pPr>
      <w:proofErr w:type="gramStart"/>
      <w:r w:rsidRPr="00460033">
        <w:t>2020-2021 учебном году введена новая предметная область:</w:t>
      </w:r>
      <w:proofErr w:type="gramEnd"/>
      <w:r w:rsidRPr="00460033">
        <w:rPr>
          <w:bCs/>
        </w:rPr>
        <w:t xml:space="preserve"> «Родной язык и родная литература» и предметы: «Родной язык (русский)», «Родная  литература (русская)».</w:t>
      </w:r>
    </w:p>
    <w:p w:rsidR="00A84273" w:rsidRPr="00460033" w:rsidRDefault="00A84273" w:rsidP="00A84273">
      <w:pPr>
        <w:spacing w:line="288" w:lineRule="auto"/>
        <w:jc w:val="both"/>
        <w:rPr>
          <w:bCs/>
        </w:rPr>
      </w:pPr>
      <w:r w:rsidRPr="00460033">
        <w:rPr>
          <w:bCs/>
        </w:rPr>
        <w:t>8 класс</w:t>
      </w:r>
      <w:r>
        <w:rPr>
          <w:bCs/>
        </w:rPr>
        <w:t xml:space="preserve"> </w:t>
      </w:r>
      <w:r w:rsidRPr="00460033">
        <w:rPr>
          <w:bCs/>
        </w:rPr>
        <w:t>- «Родной язык (русский)»-0,5ч; «Родная  литература (русская)»-0,5 ч.</w:t>
      </w:r>
    </w:p>
    <w:p w:rsidR="00A84273" w:rsidRPr="00460033" w:rsidRDefault="00A84273" w:rsidP="00A84273">
      <w:pPr>
        <w:spacing w:line="288" w:lineRule="auto"/>
        <w:jc w:val="both"/>
        <w:rPr>
          <w:bCs/>
        </w:rPr>
      </w:pPr>
      <w:r w:rsidRPr="00460033">
        <w:rPr>
          <w:bCs/>
        </w:rPr>
        <w:t>9 класс</w:t>
      </w:r>
      <w:r>
        <w:rPr>
          <w:bCs/>
        </w:rPr>
        <w:t xml:space="preserve"> </w:t>
      </w:r>
      <w:r w:rsidRPr="00460033">
        <w:rPr>
          <w:bCs/>
        </w:rPr>
        <w:t>- «Родной язык (русский)»-0,5ч; «Родная  литература (русская)»-0,5 ч.</w:t>
      </w:r>
    </w:p>
    <w:p w:rsidR="00A84273" w:rsidRPr="00460033" w:rsidRDefault="00A84273" w:rsidP="00A84273">
      <w:pPr>
        <w:spacing w:line="288" w:lineRule="auto"/>
        <w:jc w:val="both"/>
        <w:rPr>
          <w:bCs/>
        </w:rPr>
      </w:pPr>
      <w:r w:rsidRPr="00460033">
        <w:t>1.2. В 8-9 -ых классах при 5-дневной учебной неделе количество часов на физическую культуру составляет 2 часа, 1ч.  обязательного часа учебного предмета «Физическая культура» организуется в рамках внеурочной деятельности обучающихся.</w:t>
      </w:r>
    </w:p>
    <w:p w:rsidR="00A84273" w:rsidRPr="00460033" w:rsidRDefault="00A84273" w:rsidP="00A84273">
      <w:pPr>
        <w:pStyle w:val="Default"/>
        <w:jc w:val="both"/>
      </w:pPr>
      <w:r w:rsidRPr="00460033">
        <w:rPr>
          <w:color w:val="auto"/>
        </w:rPr>
        <w:t>1.3. В</w:t>
      </w:r>
      <w:r w:rsidRPr="00460033">
        <w:t xml:space="preserve"> классах с пятидневной учебной неделей в соответствии с системой санитарно-гигиенических требований, определяющих максимально допустимую аудиторную недельную нагрузку обучающихся</w:t>
      </w:r>
      <w:r w:rsidRPr="00460033">
        <w:rPr>
          <w:i/>
          <w:iCs/>
        </w:rPr>
        <w:t xml:space="preserve">, </w:t>
      </w:r>
      <w:r w:rsidRPr="00460033">
        <w:t xml:space="preserve">часть, формируемая участниками образовательных отношений, отсутствует. </w:t>
      </w: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460033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</w:p>
    <w:p w:rsidR="00A84273" w:rsidRPr="00A51D44" w:rsidRDefault="00A84273" w:rsidP="00A84273">
      <w:pPr>
        <w:tabs>
          <w:tab w:val="left" w:pos="2745"/>
          <w:tab w:val="center" w:pos="4799"/>
        </w:tabs>
        <w:rPr>
          <w:bCs/>
          <w:color w:val="FF0000"/>
        </w:rPr>
      </w:pPr>
      <w:r>
        <w:rPr>
          <w:bCs/>
          <w:color w:val="FF0000"/>
        </w:rPr>
        <w:br w:type="page"/>
      </w:r>
    </w:p>
    <w:p w:rsidR="00A84273" w:rsidRPr="00357B7B" w:rsidRDefault="00A84273" w:rsidP="00A84273">
      <w:pPr>
        <w:tabs>
          <w:tab w:val="left" w:pos="2745"/>
          <w:tab w:val="center" w:pos="4799"/>
        </w:tabs>
        <w:rPr>
          <w:b/>
          <w:bCs/>
        </w:rPr>
      </w:pPr>
      <w:r w:rsidRPr="00357B7B">
        <w:rPr>
          <w:b/>
          <w:bCs/>
        </w:rPr>
        <w:lastRenderedPageBreak/>
        <w:t>2.Учебный план (недельный)</w:t>
      </w:r>
    </w:p>
    <w:p w:rsidR="00A84273" w:rsidRPr="00357B7B" w:rsidRDefault="00A84273" w:rsidP="00A84273">
      <w:pPr>
        <w:tabs>
          <w:tab w:val="left" w:pos="2640"/>
        </w:tabs>
        <w:rPr>
          <w:b/>
          <w:bCs/>
        </w:rPr>
      </w:pPr>
      <w:r w:rsidRPr="00357B7B">
        <w:rPr>
          <w:b/>
          <w:bCs/>
        </w:rPr>
        <w:t>основного общего образования, реализующего ФГОС ООО</w:t>
      </w:r>
    </w:p>
    <w:p w:rsidR="00A84273" w:rsidRDefault="00A84273" w:rsidP="00A84273">
      <w:pPr>
        <w:tabs>
          <w:tab w:val="left" w:pos="2640"/>
        </w:tabs>
        <w:rPr>
          <w:bCs/>
        </w:rPr>
      </w:pPr>
    </w:p>
    <w:tbl>
      <w:tblPr>
        <w:tblW w:w="8853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"/>
        <w:gridCol w:w="4316"/>
        <w:gridCol w:w="986"/>
        <w:gridCol w:w="855"/>
      </w:tblGrid>
      <w:tr w:rsidR="00A84273" w:rsidRPr="00460033" w:rsidTr="002517CE">
        <w:trPr>
          <w:trHeight w:val="469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>Предметные области</w:t>
            </w:r>
          </w:p>
        </w:tc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>Учебные</w:t>
            </w:r>
          </w:p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>предметы</w:t>
            </w:r>
          </w:p>
          <w:p w:rsidR="00A84273" w:rsidRPr="00460033" w:rsidRDefault="00A84273" w:rsidP="002517CE">
            <w:pPr>
              <w:jc w:val="right"/>
              <w:rPr>
                <w:b/>
                <w:bCs/>
              </w:rPr>
            </w:pPr>
            <w:r w:rsidRPr="00460033">
              <w:rPr>
                <w:b/>
                <w:bCs/>
              </w:rPr>
              <w:t>Классы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 xml:space="preserve">Количество часов </w:t>
            </w:r>
          </w:p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>в неделю</w:t>
            </w:r>
          </w:p>
        </w:tc>
      </w:tr>
      <w:tr w:rsidR="00A84273" w:rsidRPr="00460033" w:rsidTr="002517CE">
        <w:trPr>
          <w:trHeight w:val="561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/>
                <w:bCs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>8</w:t>
            </w:r>
          </w:p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proofErr w:type="spellStart"/>
            <w:r w:rsidRPr="00460033">
              <w:rPr>
                <w:b/>
                <w:bCs/>
              </w:rPr>
              <w:t>а</w:t>
            </w:r>
            <w:proofErr w:type="gramStart"/>
            <w:r w:rsidRPr="00460033">
              <w:rPr>
                <w:b/>
                <w:bCs/>
              </w:rPr>
              <w:t>,б</w:t>
            </w:r>
            <w:proofErr w:type="gramEnd"/>
            <w:r w:rsidRPr="00460033">
              <w:rPr>
                <w:b/>
                <w:bCs/>
              </w:rPr>
              <w:t>,п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r w:rsidRPr="00460033">
              <w:rPr>
                <w:b/>
                <w:bCs/>
              </w:rPr>
              <w:t>9</w:t>
            </w:r>
          </w:p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  <w:proofErr w:type="spellStart"/>
            <w:r w:rsidRPr="00460033">
              <w:rPr>
                <w:b/>
                <w:bCs/>
              </w:rPr>
              <w:t>а</w:t>
            </w:r>
            <w:proofErr w:type="gramStart"/>
            <w:r w:rsidRPr="00460033">
              <w:rPr>
                <w:b/>
                <w:bCs/>
              </w:rPr>
              <w:t>,б</w:t>
            </w:r>
            <w:proofErr w:type="gramEnd"/>
            <w:r w:rsidRPr="00460033">
              <w:rPr>
                <w:b/>
                <w:bCs/>
              </w:rPr>
              <w:t>,п</w:t>
            </w:r>
            <w:proofErr w:type="spellEnd"/>
          </w:p>
          <w:p w:rsidR="00A84273" w:rsidRPr="00460033" w:rsidRDefault="00A84273" w:rsidP="002517CE">
            <w:pPr>
              <w:jc w:val="both"/>
              <w:rPr>
                <w:b/>
                <w:bCs/>
              </w:rPr>
            </w:pPr>
          </w:p>
        </w:tc>
      </w:tr>
      <w:tr w:rsidR="00A84273" w:rsidRPr="00460033" w:rsidTr="002517CE">
        <w:trPr>
          <w:trHeight w:val="315"/>
          <w:jc w:val="center"/>
        </w:trPr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/>
                <w:bCs/>
              </w:rPr>
            </w:pPr>
            <w:r w:rsidRPr="00460033">
              <w:rPr>
                <w:bCs/>
                <w:i/>
              </w:rPr>
              <w:t>Обязательная часть</w:t>
            </w:r>
          </w:p>
        </w:tc>
      </w:tr>
      <w:tr w:rsidR="00A84273" w:rsidRPr="00460033" w:rsidTr="002517CE">
        <w:trPr>
          <w:trHeight w:val="330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Русский язык и литература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Русский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</w:t>
            </w:r>
          </w:p>
        </w:tc>
      </w:tr>
      <w:tr w:rsidR="00A84273" w:rsidRPr="00460033" w:rsidTr="002517CE">
        <w:trPr>
          <w:trHeight w:val="37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Литература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</w:t>
            </w:r>
          </w:p>
        </w:tc>
      </w:tr>
      <w:tr w:rsidR="00A84273" w:rsidRPr="00460033" w:rsidTr="002517CE">
        <w:trPr>
          <w:trHeight w:val="37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Родной язык и родная литература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Родной язы</w:t>
            </w:r>
            <w:proofErr w:type="gramStart"/>
            <w:r w:rsidRPr="00460033">
              <w:rPr>
                <w:bCs/>
              </w:rPr>
              <w:t>к(</w:t>
            </w:r>
            <w:proofErr w:type="gramEnd"/>
            <w:r w:rsidRPr="00460033">
              <w:rPr>
                <w:bCs/>
              </w:rPr>
              <w:t>русский)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0,5</w:t>
            </w:r>
          </w:p>
        </w:tc>
      </w:tr>
      <w:tr w:rsidR="00A84273" w:rsidRPr="00460033" w:rsidTr="002517CE">
        <w:trPr>
          <w:trHeight w:val="37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Родная литератур</w:t>
            </w:r>
            <w:proofErr w:type="gramStart"/>
            <w:r w:rsidRPr="00460033">
              <w:rPr>
                <w:bCs/>
              </w:rPr>
              <w:t>а(</w:t>
            </w:r>
            <w:proofErr w:type="gramEnd"/>
            <w:r w:rsidRPr="00460033">
              <w:rPr>
                <w:bCs/>
              </w:rPr>
              <w:t>русская)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0,5</w:t>
            </w:r>
          </w:p>
        </w:tc>
      </w:tr>
      <w:tr w:rsidR="00A84273" w:rsidRPr="00460033" w:rsidTr="002517CE">
        <w:trPr>
          <w:trHeight w:val="33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Иностранные языки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Английский язык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</w:t>
            </w:r>
          </w:p>
        </w:tc>
      </w:tr>
      <w:tr w:rsidR="00A84273" w:rsidRPr="00460033" w:rsidTr="002517CE">
        <w:trPr>
          <w:trHeight w:val="131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Второй иностранный язык (немецкий)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</w:tr>
      <w:tr w:rsidR="00A84273" w:rsidRPr="00460033" w:rsidTr="002517CE">
        <w:trPr>
          <w:trHeight w:val="431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 xml:space="preserve">   Математика и информатика</w:t>
            </w:r>
          </w:p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Алгебра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84273" w:rsidRPr="00460033" w:rsidTr="002517CE">
        <w:trPr>
          <w:trHeight w:val="201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Геометрия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</w:tr>
      <w:tr w:rsidR="00A84273" w:rsidRPr="00460033" w:rsidTr="002517CE">
        <w:trPr>
          <w:trHeight w:val="38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Информатика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</w:tr>
      <w:tr w:rsidR="00A84273" w:rsidRPr="00460033" w:rsidTr="002517CE">
        <w:trPr>
          <w:trHeight w:val="43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proofErr w:type="spellStart"/>
            <w:r w:rsidRPr="00460033">
              <w:t>Общественнонаучные</w:t>
            </w:r>
            <w:proofErr w:type="spellEnd"/>
            <w:r w:rsidRPr="00460033">
              <w:t xml:space="preserve"> предметы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История России. Всеобщая история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</w:tr>
      <w:tr w:rsidR="00A84273" w:rsidRPr="00460033" w:rsidTr="002517CE">
        <w:trPr>
          <w:trHeight w:val="399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Обществознание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</w:tr>
      <w:tr w:rsidR="00A84273" w:rsidRPr="00460033" w:rsidTr="002517CE">
        <w:trPr>
          <w:trHeight w:val="318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География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</w:tr>
      <w:tr w:rsidR="00A84273" w:rsidRPr="00460033" w:rsidTr="002517CE">
        <w:trPr>
          <w:trHeight w:val="181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proofErr w:type="gramStart"/>
            <w:r w:rsidRPr="00460033">
              <w:rPr>
                <w:bCs/>
              </w:rPr>
              <w:t>Естественно-научные</w:t>
            </w:r>
            <w:proofErr w:type="gramEnd"/>
            <w:r w:rsidRPr="00460033">
              <w:rPr>
                <w:bCs/>
              </w:rPr>
              <w:t xml:space="preserve"> предметы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Физика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</w:t>
            </w:r>
          </w:p>
        </w:tc>
      </w:tr>
      <w:tr w:rsidR="00A84273" w:rsidRPr="00460033" w:rsidTr="002517CE">
        <w:trPr>
          <w:trHeight w:val="21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Химия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</w:tr>
      <w:tr w:rsidR="00A84273" w:rsidRPr="00460033" w:rsidTr="002517CE">
        <w:trPr>
          <w:trHeight w:val="251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Биология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</w:tr>
      <w:tr w:rsidR="00A84273" w:rsidRPr="00460033" w:rsidTr="002517CE">
        <w:trPr>
          <w:trHeight w:val="413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Искусство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Музыка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</w:p>
        </w:tc>
      </w:tr>
      <w:tr w:rsidR="00A84273" w:rsidRPr="00460033" w:rsidTr="002517CE">
        <w:trPr>
          <w:trHeight w:val="301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Технология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Технология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</w:tr>
      <w:tr w:rsidR="00A84273" w:rsidRPr="00460033" w:rsidTr="002517CE">
        <w:trPr>
          <w:trHeight w:val="413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jc w:val="left"/>
              <w:rPr>
                <w:bCs/>
              </w:rPr>
            </w:pPr>
            <w:r w:rsidRPr="00460033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jc w:val="left"/>
              <w:rPr>
                <w:bCs/>
              </w:rPr>
            </w:pPr>
            <w:r w:rsidRPr="0046003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1</w:t>
            </w:r>
          </w:p>
        </w:tc>
      </w:tr>
      <w:tr w:rsidR="00A84273" w:rsidRPr="00460033" w:rsidTr="002517CE">
        <w:trPr>
          <w:trHeight w:val="38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jc w:val="left"/>
              <w:rPr>
                <w:bCs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Физическая культура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4273" w:rsidRPr="00460033" w:rsidTr="002517CE">
        <w:trPr>
          <w:trHeight w:val="385"/>
          <w:jc w:val="center"/>
        </w:trPr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</w:p>
        </w:tc>
      </w:tr>
      <w:tr w:rsidR="00A84273" w:rsidRPr="00460033" w:rsidTr="002517CE">
        <w:trPr>
          <w:trHeight w:val="385"/>
          <w:jc w:val="center"/>
        </w:trPr>
        <w:tc>
          <w:tcPr>
            <w:tcW w:w="7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</w:p>
        </w:tc>
      </w:tr>
      <w:tr w:rsidR="00A84273" w:rsidRPr="00460033" w:rsidTr="002517CE">
        <w:trPr>
          <w:trHeight w:val="481"/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both"/>
              <w:rPr>
                <w:bCs/>
              </w:rPr>
            </w:pPr>
            <w:r w:rsidRPr="00460033">
              <w:rPr>
                <w:bCs/>
              </w:rPr>
              <w:t>Итого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3" w:rsidRPr="00460033" w:rsidRDefault="00A84273" w:rsidP="002517CE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rPr>
                <w:bCs/>
              </w:rPr>
            </w:pPr>
            <w:r w:rsidRPr="00460033">
              <w:rPr>
                <w:bCs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273" w:rsidRPr="00460033" w:rsidRDefault="00A84273" w:rsidP="002517CE">
            <w:pPr>
              <w:spacing w:line="288" w:lineRule="auto"/>
              <w:jc w:val="both"/>
              <w:rPr>
                <w:bCs/>
              </w:rPr>
            </w:pPr>
            <w:r w:rsidRPr="00460033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</w:tr>
    </w:tbl>
    <w:p w:rsidR="00A84273" w:rsidRDefault="00A84273" w:rsidP="00A84273">
      <w:pPr>
        <w:tabs>
          <w:tab w:val="left" w:pos="2640"/>
        </w:tabs>
        <w:rPr>
          <w:bCs/>
        </w:rPr>
      </w:pPr>
    </w:p>
    <w:p w:rsidR="00A84273" w:rsidRDefault="00A84273" w:rsidP="00A84273">
      <w:pPr>
        <w:tabs>
          <w:tab w:val="left" w:pos="2640"/>
        </w:tabs>
        <w:rPr>
          <w:bCs/>
        </w:rPr>
      </w:pPr>
    </w:p>
    <w:p w:rsidR="00A84273" w:rsidRDefault="00A84273" w:rsidP="00A84273">
      <w:pPr>
        <w:tabs>
          <w:tab w:val="left" w:pos="2640"/>
        </w:tabs>
        <w:rPr>
          <w:bCs/>
        </w:rPr>
      </w:pPr>
    </w:p>
    <w:p w:rsidR="00A84273" w:rsidRPr="00460033" w:rsidRDefault="00A84273" w:rsidP="00A84273">
      <w:pPr>
        <w:tabs>
          <w:tab w:val="left" w:pos="2640"/>
        </w:tabs>
        <w:rPr>
          <w:bCs/>
        </w:rPr>
      </w:pPr>
    </w:p>
    <w:p w:rsidR="00A84273" w:rsidRPr="0076701E" w:rsidRDefault="00A84273" w:rsidP="00A84273">
      <w:pPr>
        <w:tabs>
          <w:tab w:val="left" w:pos="2640"/>
        </w:tabs>
        <w:jc w:val="both"/>
        <w:rPr>
          <w:bCs/>
        </w:rPr>
      </w:pPr>
    </w:p>
    <w:p w:rsidR="00A84273" w:rsidRDefault="00A84273" w:rsidP="00A84273">
      <w:pPr>
        <w:shd w:val="clear" w:color="auto" w:fill="FFFFFF"/>
        <w:jc w:val="both"/>
      </w:pPr>
      <w:r>
        <w:t>3.</w:t>
      </w:r>
      <w:r w:rsidRPr="00460033">
        <w:t xml:space="preserve"> С целью установления фактического уровня теоретических знаний обучающихся по предметам обязательного компонента учебного плана, с целью контроля выполнения учебных программ  по решению педагогического совета  промежуточная аттестация  в </w:t>
      </w:r>
      <w:r>
        <w:t>8</w:t>
      </w:r>
      <w:r w:rsidRPr="00460033">
        <w:t>- 9 классах проводится  по  предметам в следующих формах: </w:t>
      </w:r>
    </w:p>
    <w:p w:rsidR="00A84273" w:rsidRPr="00460033" w:rsidRDefault="00A84273" w:rsidP="00A84273">
      <w:pPr>
        <w:shd w:val="clear" w:color="auto" w:fill="FFFFFF"/>
        <w:jc w:val="both"/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3748"/>
        <w:gridCol w:w="4595"/>
      </w:tblGrid>
      <w:tr w:rsidR="00A84273" w:rsidRPr="00460033" w:rsidTr="002517CE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lastRenderedPageBreak/>
              <w:t>Классы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</w:pPr>
            <w:r w:rsidRPr="00460033">
              <w:t>Предмет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Форма проведения</w:t>
            </w:r>
          </w:p>
        </w:tc>
      </w:tr>
      <w:tr w:rsidR="00A84273" w:rsidRPr="00460033" w:rsidTr="002517CE"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8</w:t>
            </w:r>
            <w:r w:rsidRPr="00460033">
              <w:t xml:space="preserve">-9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Русский язык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</w:p>
        </w:tc>
      </w:tr>
      <w:tr w:rsidR="00A84273" w:rsidRPr="00460033" w:rsidTr="002517CE">
        <w:trPr>
          <w:trHeight w:val="333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Литература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Контрольная работа</w:t>
            </w:r>
          </w:p>
        </w:tc>
      </w:tr>
      <w:tr w:rsidR="00A84273" w:rsidRPr="00460033" w:rsidTr="002517CE">
        <w:trPr>
          <w:trHeight w:val="45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Родной язы</w:t>
            </w:r>
            <w:proofErr w:type="gramStart"/>
            <w:r w:rsidRPr="00460033">
              <w:rPr>
                <w:bCs/>
              </w:rPr>
              <w:t>к(</w:t>
            </w:r>
            <w:proofErr w:type="gramEnd"/>
            <w:r w:rsidRPr="00460033">
              <w:rPr>
                <w:bCs/>
              </w:rPr>
              <w:t>русский)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Родная литература (русская)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 xml:space="preserve">Английский язык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Контрольная работа, тестирование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8</w:t>
            </w:r>
            <w:r w:rsidRPr="00460033">
              <w:t>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Второй иностранный язык (немецкий)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</w:p>
        </w:tc>
      </w:tr>
      <w:tr w:rsidR="00A84273" w:rsidRPr="00460033" w:rsidTr="002517CE">
        <w:trPr>
          <w:trHeight w:val="3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8</w:t>
            </w:r>
            <w:r w:rsidRPr="00460033">
              <w:t>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Математика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Информатика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 xml:space="preserve">Тестирование </w:t>
            </w: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История России. Всеобщая история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Обществознание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left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География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left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Физика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Химия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Биология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left"/>
            </w:pPr>
            <w:r>
              <w:t>Зачет  результатов ВПР</w:t>
            </w:r>
          </w:p>
          <w:p w:rsidR="00A84273" w:rsidRPr="00460033" w:rsidRDefault="00A84273" w:rsidP="002517CE">
            <w:pPr>
              <w:jc w:val="both"/>
            </w:pPr>
          </w:p>
        </w:tc>
      </w:tr>
      <w:tr w:rsidR="00A84273" w:rsidRPr="00460033" w:rsidTr="002517CE">
        <w:trPr>
          <w:trHeight w:val="80"/>
        </w:trPr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Технология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>
              <w:t>Учет текущих оценок</w:t>
            </w:r>
            <w:r w:rsidRPr="00460033">
              <w:t xml:space="preserve"> Защита проекта</w:t>
            </w:r>
          </w:p>
        </w:tc>
      </w:tr>
      <w:tr w:rsidR="00A84273" w:rsidRPr="00460033" w:rsidTr="002517CE">
        <w:trPr>
          <w:trHeight w:val="7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>7-9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left"/>
              <w:rPr>
                <w:bCs/>
              </w:rPr>
            </w:pPr>
            <w:r w:rsidRPr="00460033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  <w:r w:rsidRPr="00460033">
              <w:t xml:space="preserve">Тестирование </w:t>
            </w:r>
          </w:p>
        </w:tc>
      </w:tr>
      <w:tr w:rsidR="00A84273" w:rsidRPr="00460033" w:rsidTr="002517CE">
        <w:trPr>
          <w:trHeight w:val="322"/>
        </w:trPr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Default="00A84273" w:rsidP="002517CE">
            <w:pPr>
              <w:jc w:val="both"/>
            </w:pPr>
            <w:r>
              <w:t>Учет текущих оценок</w:t>
            </w:r>
          </w:p>
          <w:p w:rsidR="00A84273" w:rsidRDefault="00A84273" w:rsidP="002517CE">
            <w:pPr>
              <w:jc w:val="both"/>
            </w:pPr>
            <w:r>
              <w:t xml:space="preserve"> Сдача норм ГТО</w:t>
            </w:r>
          </w:p>
          <w:p w:rsidR="00A84273" w:rsidRPr="00460033" w:rsidRDefault="00A84273" w:rsidP="002517CE">
            <w:pPr>
              <w:jc w:val="both"/>
            </w:pPr>
            <w:r w:rsidRPr="00460033">
              <w:t>Тестирование, практическое задание</w:t>
            </w:r>
          </w:p>
        </w:tc>
      </w:tr>
      <w:tr w:rsidR="00A84273" w:rsidRPr="00460033" w:rsidTr="002517CE">
        <w:trPr>
          <w:trHeight w:val="3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spacing w:line="288" w:lineRule="auto"/>
              <w:jc w:val="left"/>
              <w:rPr>
                <w:bCs/>
              </w:rPr>
            </w:pPr>
            <w:r w:rsidRPr="00460033">
              <w:rPr>
                <w:bCs/>
              </w:rPr>
              <w:t>Физическая культура</w:t>
            </w:r>
          </w:p>
        </w:tc>
        <w:tc>
          <w:tcPr>
            <w:tcW w:w="4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273" w:rsidRPr="00460033" w:rsidRDefault="00A84273" w:rsidP="002517CE">
            <w:pPr>
              <w:jc w:val="both"/>
            </w:pPr>
          </w:p>
        </w:tc>
      </w:tr>
    </w:tbl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</w:p>
    <w:p w:rsidR="00A84273" w:rsidRPr="00460033" w:rsidRDefault="00A84273" w:rsidP="00A84273">
      <w:pPr>
        <w:jc w:val="both"/>
      </w:pPr>
      <w:r w:rsidRPr="00460033">
        <w:t xml:space="preserve">К промежуточной аттестации допускаются все обучающиеся 5-9  классов. Для </w:t>
      </w:r>
      <w:proofErr w:type="gramStart"/>
      <w:r w:rsidRPr="00460033">
        <w:t>обучающихся</w:t>
      </w:r>
      <w:proofErr w:type="gramEnd"/>
      <w:r w:rsidRPr="00460033">
        <w:t>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A84273" w:rsidRDefault="00A84273"/>
    <w:sectPr w:rsidR="00A8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CBC"/>
    <w:multiLevelType w:val="multilevel"/>
    <w:tmpl w:val="A818525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3"/>
    <w:rsid w:val="00801674"/>
    <w:rsid w:val="00A84273"/>
    <w:rsid w:val="00E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273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customStyle="1" w:styleId="markedcontent">
    <w:name w:val="markedcontent"/>
    <w:rsid w:val="00A84273"/>
  </w:style>
  <w:style w:type="paragraph" w:customStyle="1" w:styleId="ConsPlusNormal">
    <w:name w:val="ConsPlusNormal"/>
    <w:rsid w:val="00A8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273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character" w:customStyle="1" w:styleId="markedcontent">
    <w:name w:val="markedcontent"/>
    <w:rsid w:val="00A84273"/>
  </w:style>
  <w:style w:type="paragraph" w:customStyle="1" w:styleId="ConsPlusNormal">
    <w:name w:val="ConsPlusNormal"/>
    <w:rsid w:val="00A84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8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2023-12-25T12:10:00Z</cp:lastPrinted>
  <dcterms:created xsi:type="dcterms:W3CDTF">2023-12-25T12:07:00Z</dcterms:created>
  <dcterms:modified xsi:type="dcterms:W3CDTF">2023-12-25T12:14:00Z</dcterms:modified>
</cp:coreProperties>
</file>